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29CA4" w14:textId="1977CC56" w:rsidR="00F04EEE" w:rsidRDefault="00F04EEE" w:rsidP="00F04EEE">
      <w:r w:rsidRPr="00F04EEE">
        <w:rPr>
          <w:b/>
          <w:bCs/>
        </w:rPr>
        <w:t>Flood bund update Teams meeting 16/07/2026</w:t>
      </w:r>
    </w:p>
    <w:p w14:paraId="3D8BC409" w14:textId="77777777" w:rsidR="00F04EEE" w:rsidRDefault="00F04EEE" w:rsidP="00F04EEE"/>
    <w:p w14:paraId="569A2FAA" w14:textId="3F4EA3DC" w:rsidR="00F04EEE" w:rsidRPr="00F04EEE" w:rsidRDefault="00F04EEE" w:rsidP="00F04EEE">
      <w:r>
        <w:t>P</w:t>
      </w:r>
      <w:r w:rsidRPr="00F04EEE">
        <w:t>resent, A</w:t>
      </w:r>
      <w:r>
        <w:t>.</w:t>
      </w:r>
      <w:r w:rsidRPr="00F04EEE">
        <w:t xml:space="preserve"> James, G</w:t>
      </w:r>
      <w:r>
        <w:t>.</w:t>
      </w:r>
      <w:r w:rsidRPr="00F04EEE">
        <w:t xml:space="preserve"> Chandler, T</w:t>
      </w:r>
      <w:r>
        <w:t>.</w:t>
      </w:r>
      <w:r w:rsidRPr="00F04EEE">
        <w:t xml:space="preserve"> Cox, M</w:t>
      </w:r>
      <w:r>
        <w:t xml:space="preserve">. </w:t>
      </w:r>
      <w:r w:rsidRPr="00F04EEE">
        <w:t>Maginnis, N</w:t>
      </w:r>
      <w:r>
        <w:t>.</w:t>
      </w:r>
      <w:r w:rsidRPr="00F04EEE">
        <w:t xml:space="preserve"> Churchill, J</w:t>
      </w:r>
      <w:r>
        <w:t>.</w:t>
      </w:r>
      <w:r w:rsidRPr="00F04EEE">
        <w:t xml:space="preserve"> Beal, Lisa Stevens</w:t>
      </w:r>
    </w:p>
    <w:p w14:paraId="74237834" w14:textId="77777777" w:rsidR="00F04EEE" w:rsidRPr="00F04EEE" w:rsidRDefault="00F04EEE" w:rsidP="00F04EEE"/>
    <w:p w14:paraId="0FC74EDE" w14:textId="77777777" w:rsidR="00F04EEE" w:rsidRPr="00F04EEE" w:rsidRDefault="00F04EEE" w:rsidP="00F04EEE">
      <w:r w:rsidRPr="00F04EEE">
        <w:rPr>
          <w:b/>
          <w:bCs/>
        </w:rPr>
        <w:t>Importing material: </w:t>
      </w:r>
      <w:r w:rsidRPr="00F04EEE">
        <w:t>From today material is permitted to be imported from Upton Marina. Due to this much more local source, productivity on site will naturally improve. 650 tonnes of material have been brought in so far.</w:t>
      </w:r>
    </w:p>
    <w:p w14:paraId="6C294462" w14:textId="77777777" w:rsidR="00F04EEE" w:rsidRPr="00F04EEE" w:rsidRDefault="00F04EEE" w:rsidP="00F04EEE">
      <w:r w:rsidRPr="00F04EEE">
        <w:rPr>
          <w:b/>
          <w:bCs/>
        </w:rPr>
        <w:t>Timescales: </w:t>
      </w:r>
      <w:r w:rsidRPr="00F04EEE">
        <w:t>Still on track to complete earth works in September</w:t>
      </w:r>
    </w:p>
    <w:p w14:paraId="0631441D" w14:textId="77777777" w:rsidR="00F04EEE" w:rsidRPr="00F04EEE" w:rsidRDefault="00F04EEE" w:rsidP="00F04EEE">
      <w:r w:rsidRPr="00F04EEE">
        <w:t>If weather holds and no interruptions at Upton, the going forward the work will continue at a fair rate</w:t>
      </w:r>
    </w:p>
    <w:p w14:paraId="2B0EBE37" w14:textId="77777777" w:rsidR="00F04EEE" w:rsidRPr="00F04EEE" w:rsidRDefault="00F04EEE" w:rsidP="00F04EEE">
      <w:r w:rsidRPr="00F04EEE">
        <w:rPr>
          <w:b/>
          <w:bCs/>
        </w:rPr>
        <w:t>Drainage: </w:t>
      </w:r>
      <w:r w:rsidRPr="00F04EEE">
        <w:t xml:space="preserve">Drainage works continue with 5 gangs on </w:t>
      </w:r>
      <w:proofErr w:type="gramStart"/>
      <w:r w:rsidRPr="00F04EEE">
        <w:t>site,</w:t>
      </w:r>
      <w:proofErr w:type="gramEnd"/>
      <w:r w:rsidRPr="00F04EEE">
        <w:t xml:space="preserve"> 1 gang has completed their section and has moved to assist the others.</w:t>
      </w:r>
    </w:p>
    <w:p w14:paraId="6FA407DD" w14:textId="77777777" w:rsidR="00F04EEE" w:rsidRPr="00F04EEE" w:rsidRDefault="00F04EEE" w:rsidP="00F04EEE">
      <w:r w:rsidRPr="00F04EEE">
        <w:rPr>
          <w:b/>
          <w:bCs/>
        </w:rPr>
        <w:t>Residents: </w:t>
      </w:r>
      <w:r w:rsidRPr="00F04EEE">
        <w:t>no complaints or concerns have been received from residents since the last Teams call.</w:t>
      </w:r>
    </w:p>
    <w:p w14:paraId="02CE98DC" w14:textId="77777777" w:rsidR="00F04EEE" w:rsidRPr="00F04EEE" w:rsidRDefault="00F04EEE" w:rsidP="00F04EEE"/>
    <w:p w14:paraId="4ACACEDE" w14:textId="77777777" w:rsidR="00F04EEE" w:rsidRPr="00F04EEE" w:rsidRDefault="00F04EEE" w:rsidP="00F04EEE">
      <w:r w:rsidRPr="00F04EEE">
        <w:t>Next meeting in August will be cancelled due to holidays. Next scheduled Teams meeting is in September. Stop gap meetings will be arranged if the situation changes.</w:t>
      </w:r>
    </w:p>
    <w:p w14:paraId="616EF52A" w14:textId="77777777" w:rsidR="00F04EEE" w:rsidRPr="00F04EEE" w:rsidRDefault="00F04EEE" w:rsidP="00F04EEE"/>
    <w:p w14:paraId="78C026EB" w14:textId="77777777" w:rsidR="00F04EEE" w:rsidRPr="00F04EEE" w:rsidRDefault="00F04EEE" w:rsidP="00F04EEE"/>
    <w:p w14:paraId="7EA1FD54" w14:textId="77777777" w:rsidR="00F04EEE" w:rsidRPr="00F04EEE" w:rsidRDefault="00F04EEE" w:rsidP="00F04EEE">
      <w:r w:rsidRPr="00F04EEE">
        <w:t>Mrs Lisa Stevens, CiLCA</w:t>
      </w:r>
    </w:p>
    <w:p w14:paraId="27807860" w14:textId="77777777" w:rsidR="00F04EEE" w:rsidRPr="00F04EEE" w:rsidRDefault="00F04EEE" w:rsidP="00F04EEE">
      <w:r w:rsidRPr="00F04EEE">
        <w:t>Proper Officer, Responsible Financial Officer and Parish Clerk</w:t>
      </w:r>
    </w:p>
    <w:p w14:paraId="0696D445" w14:textId="77777777" w:rsidR="00F04EEE" w:rsidRPr="00F04EEE" w:rsidRDefault="00F04EEE" w:rsidP="00F04EEE">
      <w:r w:rsidRPr="00F04EEE">
        <w:t>On behalf of the Parish Councillors of Severn Stoke and Croome d'Abitot</w:t>
      </w:r>
    </w:p>
    <w:p w14:paraId="2054E577" w14:textId="77777777" w:rsidR="00102E8A" w:rsidRDefault="00102E8A"/>
    <w:sectPr w:rsidR="00102E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EEE"/>
    <w:rsid w:val="00102E8A"/>
    <w:rsid w:val="001603A9"/>
    <w:rsid w:val="00205A57"/>
    <w:rsid w:val="00B25063"/>
    <w:rsid w:val="00BA76F4"/>
    <w:rsid w:val="00F04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13C11"/>
  <w15:chartTrackingRefBased/>
  <w15:docId w15:val="{521B7974-3FD3-4359-9635-B800C37CF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4E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4E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4E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4E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4E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4E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4E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4E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4E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E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4E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4E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4E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4E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4E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4E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4E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4EEE"/>
    <w:rPr>
      <w:rFonts w:eastAsiaTheme="majorEastAsia" w:cstheme="majorBidi"/>
      <w:color w:val="272727" w:themeColor="text1" w:themeTint="D8"/>
    </w:rPr>
  </w:style>
  <w:style w:type="paragraph" w:styleId="Title">
    <w:name w:val="Title"/>
    <w:basedOn w:val="Normal"/>
    <w:next w:val="Normal"/>
    <w:link w:val="TitleChar"/>
    <w:uiPriority w:val="10"/>
    <w:qFormat/>
    <w:rsid w:val="00F04E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E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4E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4E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4EEE"/>
    <w:pPr>
      <w:spacing w:before="160"/>
      <w:jc w:val="center"/>
    </w:pPr>
    <w:rPr>
      <w:i/>
      <w:iCs/>
      <w:color w:val="404040" w:themeColor="text1" w:themeTint="BF"/>
    </w:rPr>
  </w:style>
  <w:style w:type="character" w:customStyle="1" w:styleId="QuoteChar">
    <w:name w:val="Quote Char"/>
    <w:basedOn w:val="DefaultParagraphFont"/>
    <w:link w:val="Quote"/>
    <w:uiPriority w:val="29"/>
    <w:rsid w:val="00F04EEE"/>
    <w:rPr>
      <w:i/>
      <w:iCs/>
      <w:color w:val="404040" w:themeColor="text1" w:themeTint="BF"/>
    </w:rPr>
  </w:style>
  <w:style w:type="paragraph" w:styleId="ListParagraph">
    <w:name w:val="List Paragraph"/>
    <w:basedOn w:val="Normal"/>
    <w:uiPriority w:val="34"/>
    <w:qFormat/>
    <w:rsid w:val="00F04EEE"/>
    <w:pPr>
      <w:ind w:left="720"/>
      <w:contextualSpacing/>
    </w:pPr>
  </w:style>
  <w:style w:type="character" w:styleId="IntenseEmphasis">
    <w:name w:val="Intense Emphasis"/>
    <w:basedOn w:val="DefaultParagraphFont"/>
    <w:uiPriority w:val="21"/>
    <w:qFormat/>
    <w:rsid w:val="00F04EEE"/>
    <w:rPr>
      <w:i/>
      <w:iCs/>
      <w:color w:val="0F4761" w:themeColor="accent1" w:themeShade="BF"/>
    </w:rPr>
  </w:style>
  <w:style w:type="paragraph" w:styleId="IntenseQuote">
    <w:name w:val="Intense Quote"/>
    <w:basedOn w:val="Normal"/>
    <w:next w:val="Normal"/>
    <w:link w:val="IntenseQuoteChar"/>
    <w:uiPriority w:val="30"/>
    <w:qFormat/>
    <w:rsid w:val="00F04E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4EEE"/>
    <w:rPr>
      <w:i/>
      <w:iCs/>
      <w:color w:val="0F4761" w:themeColor="accent1" w:themeShade="BF"/>
    </w:rPr>
  </w:style>
  <w:style w:type="character" w:styleId="IntenseReference">
    <w:name w:val="Intense Reference"/>
    <w:basedOn w:val="DefaultParagraphFont"/>
    <w:uiPriority w:val="32"/>
    <w:qFormat/>
    <w:rsid w:val="00F04E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160</Words>
  <Characters>915</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2026-08-07T09:53:00Z</dcterms:created>
  <dcterms:modified xsi:type="dcterms:W3CDTF">2026-08-07T09:55:00Z</dcterms:modified>
</cp:coreProperties>
</file>